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37" w:rsidRPr="00E1275E" w:rsidRDefault="00DF3337" w:rsidP="00DF3337">
      <w:pPr>
        <w:rPr>
          <w:b/>
          <w:sz w:val="24"/>
          <w:szCs w:val="24"/>
          <w:u w:val="single"/>
        </w:rPr>
      </w:pPr>
      <w:r w:rsidRPr="00E1275E">
        <w:rPr>
          <w:b/>
          <w:sz w:val="24"/>
          <w:szCs w:val="24"/>
          <w:u w:val="single"/>
        </w:rPr>
        <w:t xml:space="preserve">Vaarplan: </w:t>
      </w:r>
      <w:r w:rsidRPr="00E1275E">
        <w:rPr>
          <w:b/>
          <w:sz w:val="24"/>
          <w:szCs w:val="24"/>
          <w:u w:val="single"/>
        </w:rPr>
        <w:tab/>
        <w:t>L95</w:t>
      </w:r>
    </w:p>
    <w:p w:rsidR="00DF3337" w:rsidRPr="00E1275E" w:rsidRDefault="00DF3337" w:rsidP="00DF3337">
      <w:pPr>
        <w:rPr>
          <w:b/>
          <w:sz w:val="24"/>
          <w:szCs w:val="24"/>
          <w:u w:val="single"/>
        </w:rPr>
      </w:pPr>
      <w:r w:rsidRPr="00E1275E">
        <w:rPr>
          <w:b/>
          <w:sz w:val="24"/>
          <w:szCs w:val="24"/>
          <w:u w:val="single"/>
        </w:rPr>
        <w:t>Inzet:</w:t>
      </w:r>
      <w:r w:rsidRPr="00E1275E">
        <w:rPr>
          <w:b/>
          <w:sz w:val="24"/>
          <w:szCs w:val="24"/>
          <w:u w:val="single"/>
        </w:rPr>
        <w:tab/>
      </w:r>
      <w:r w:rsidRPr="00E1275E">
        <w:rPr>
          <w:b/>
          <w:sz w:val="24"/>
          <w:szCs w:val="24"/>
          <w:u w:val="single"/>
        </w:rPr>
        <w:tab/>
      </w:r>
    </w:p>
    <w:p w:rsidR="00DF3337" w:rsidRDefault="00DF3337" w:rsidP="00DF3337">
      <w:pPr>
        <w:rPr>
          <w:b/>
          <w:sz w:val="24"/>
          <w:szCs w:val="24"/>
        </w:rPr>
      </w:pPr>
      <w:r w:rsidRPr="00E1275E">
        <w:rPr>
          <w:b/>
          <w:sz w:val="24"/>
          <w:szCs w:val="24"/>
          <w:u w:val="single"/>
        </w:rPr>
        <w:t>Datum:</w:t>
      </w:r>
      <w:r w:rsidRPr="00E1275E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uren varen:  uur varen</w:t>
      </w:r>
    </w:p>
    <w:p w:rsidR="00DF3337" w:rsidRDefault="00DF3337" w:rsidP="00DF3337">
      <w:pPr>
        <w:rPr>
          <w:b/>
          <w:sz w:val="24"/>
          <w:szCs w:val="24"/>
        </w:rPr>
      </w:pPr>
      <w:r>
        <w:rPr>
          <w:b/>
          <w:sz w:val="24"/>
          <w:szCs w:val="24"/>
        </w:rPr>
        <w:t>Brandstof:</w:t>
      </w:r>
      <w:r>
        <w:rPr>
          <w:b/>
          <w:sz w:val="24"/>
          <w:szCs w:val="24"/>
        </w:rPr>
        <w:tab/>
        <w:t xml:space="preserve">bij vertrek </w:t>
      </w:r>
      <w:r>
        <w:rPr>
          <w:b/>
          <w:sz w:val="24"/>
          <w:szCs w:val="24"/>
          <w:u w:val="single"/>
        </w:rPr>
        <w:t>____</w:t>
      </w:r>
      <w:proofErr w:type="spellStart"/>
      <w:r>
        <w:rPr>
          <w:b/>
          <w:sz w:val="24"/>
          <w:szCs w:val="24"/>
        </w:rPr>
        <w:t>ltr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vta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</w:t>
      </w:r>
      <w:proofErr w:type="spellStart"/>
      <w:r>
        <w:rPr>
          <w:b/>
          <w:sz w:val="24"/>
          <w:szCs w:val="24"/>
        </w:rPr>
        <w:t>ltr</w:t>
      </w:r>
      <w:proofErr w:type="spellEnd"/>
      <w:r>
        <w:rPr>
          <w:b/>
          <w:sz w:val="24"/>
          <w:szCs w:val="24"/>
        </w:rPr>
        <w:t xml:space="preserve"> = </w:t>
      </w: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ltr</w:t>
      </w:r>
      <w:proofErr w:type="spellEnd"/>
      <w:r>
        <w:rPr>
          <w:b/>
          <w:sz w:val="24"/>
          <w:szCs w:val="24"/>
        </w:rPr>
        <w:t xml:space="preserve"> verbruik </w:t>
      </w:r>
      <w:r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__</w:t>
      </w:r>
      <w:bookmarkStart w:id="0" w:name="_GoBack"/>
      <w:bookmarkEnd w:id="0"/>
      <w:r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 = </w:t>
      </w:r>
      <w:r>
        <w:rPr>
          <w:b/>
          <w:sz w:val="24"/>
          <w:szCs w:val="24"/>
        </w:rPr>
        <w:t>___</w:t>
      </w:r>
      <w:proofErr w:type="spellStart"/>
      <w:r>
        <w:rPr>
          <w:b/>
          <w:sz w:val="24"/>
          <w:szCs w:val="24"/>
        </w:rPr>
        <w:t>ltr</w:t>
      </w:r>
      <w:proofErr w:type="spellEnd"/>
      <w:r>
        <w:rPr>
          <w:b/>
          <w:sz w:val="24"/>
          <w:szCs w:val="24"/>
        </w:rPr>
        <w:t xml:space="preserve"> p/u</w:t>
      </w:r>
    </w:p>
    <w:p w:rsidR="00DF3337" w:rsidRPr="00161F5B" w:rsidRDefault="00DF3337" w:rsidP="00DF3337">
      <w:pPr>
        <w:rPr>
          <w:b/>
          <w:sz w:val="24"/>
          <w:szCs w:val="24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94"/>
        <w:gridCol w:w="3020"/>
        <w:gridCol w:w="1055"/>
        <w:gridCol w:w="3119"/>
        <w:gridCol w:w="1100"/>
      </w:tblGrid>
      <w:tr w:rsidR="00DF3337" w:rsidRPr="00EF4F0A" w:rsidTr="00DF3337">
        <w:tc>
          <w:tcPr>
            <w:tcW w:w="535" w:type="pct"/>
          </w:tcPr>
          <w:p w:rsidR="00DF3337" w:rsidRPr="00EF4F0A" w:rsidRDefault="00DF3337" w:rsidP="00005D05">
            <w:pPr>
              <w:rPr>
                <w:b/>
                <w:sz w:val="24"/>
                <w:szCs w:val="24"/>
              </w:rPr>
            </w:pPr>
            <w:proofErr w:type="spellStart"/>
            <w:r w:rsidRPr="00EF4F0A">
              <w:rPr>
                <w:b/>
                <w:sz w:val="24"/>
                <w:szCs w:val="24"/>
              </w:rPr>
              <w:t>Markan</w:t>
            </w:r>
            <w:proofErr w:type="spellEnd"/>
          </w:p>
        </w:tc>
        <w:tc>
          <w:tcPr>
            <w:tcW w:w="1626" w:type="pct"/>
          </w:tcPr>
          <w:p w:rsidR="00DF3337" w:rsidRPr="00EF4F0A" w:rsidRDefault="00DF3337" w:rsidP="00005D05">
            <w:pPr>
              <w:rPr>
                <w:b/>
                <w:sz w:val="24"/>
                <w:szCs w:val="24"/>
              </w:rPr>
            </w:pPr>
            <w:r w:rsidRPr="00EF4F0A">
              <w:rPr>
                <w:b/>
                <w:sz w:val="24"/>
                <w:szCs w:val="24"/>
              </w:rPr>
              <w:t>Locatie</w:t>
            </w:r>
          </w:p>
        </w:tc>
        <w:tc>
          <w:tcPr>
            <w:tcW w:w="568" w:type="pct"/>
          </w:tcPr>
          <w:p w:rsidR="00DF3337" w:rsidRPr="00EF4F0A" w:rsidRDefault="00DF3337" w:rsidP="00005D05">
            <w:pPr>
              <w:rPr>
                <w:b/>
                <w:sz w:val="24"/>
                <w:szCs w:val="24"/>
              </w:rPr>
            </w:pPr>
            <w:r w:rsidRPr="00EF4F0A">
              <w:rPr>
                <w:b/>
                <w:sz w:val="24"/>
                <w:szCs w:val="24"/>
              </w:rPr>
              <w:t>Koers</w:t>
            </w:r>
          </w:p>
        </w:tc>
        <w:tc>
          <w:tcPr>
            <w:tcW w:w="1679" w:type="pct"/>
          </w:tcPr>
          <w:p w:rsidR="00DF3337" w:rsidRPr="00EF4F0A" w:rsidRDefault="00DF3337" w:rsidP="00005D05">
            <w:pPr>
              <w:rPr>
                <w:b/>
                <w:sz w:val="24"/>
                <w:szCs w:val="24"/>
              </w:rPr>
            </w:pPr>
            <w:r w:rsidRPr="00EF4F0A">
              <w:rPr>
                <w:b/>
                <w:sz w:val="24"/>
                <w:szCs w:val="24"/>
              </w:rPr>
              <w:t>Betonning</w:t>
            </w:r>
          </w:p>
        </w:tc>
        <w:tc>
          <w:tcPr>
            <w:tcW w:w="592" w:type="pct"/>
          </w:tcPr>
          <w:p w:rsidR="00DF3337" w:rsidRPr="00EF4F0A" w:rsidRDefault="00DF3337" w:rsidP="00005D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Tijd </w:t>
            </w:r>
          </w:p>
        </w:tc>
      </w:tr>
      <w:tr w:rsidR="00DF3337" w:rsidRPr="00EF4F0A" w:rsidTr="00DF3337">
        <w:tc>
          <w:tcPr>
            <w:tcW w:w="535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1626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1679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DF3337" w:rsidRDefault="00DF3337" w:rsidP="00005D05">
            <w:pPr>
              <w:rPr>
                <w:sz w:val="24"/>
                <w:szCs w:val="24"/>
              </w:rPr>
            </w:pPr>
          </w:p>
        </w:tc>
      </w:tr>
      <w:tr w:rsidR="00DF3337" w:rsidRPr="00EF4F0A" w:rsidTr="00DF3337">
        <w:tc>
          <w:tcPr>
            <w:tcW w:w="535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1626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1679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DF3337" w:rsidRDefault="00DF3337" w:rsidP="00005D05">
            <w:pPr>
              <w:rPr>
                <w:sz w:val="24"/>
                <w:szCs w:val="24"/>
              </w:rPr>
            </w:pPr>
          </w:p>
        </w:tc>
      </w:tr>
      <w:tr w:rsidR="00DF3337" w:rsidRPr="00EF4F0A" w:rsidTr="00DF3337">
        <w:tc>
          <w:tcPr>
            <w:tcW w:w="535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1626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1679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</w:tr>
      <w:tr w:rsidR="00DF3337" w:rsidRPr="00EF4F0A" w:rsidTr="00DF3337">
        <w:tc>
          <w:tcPr>
            <w:tcW w:w="535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1626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1679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DF3337" w:rsidRDefault="00DF3337" w:rsidP="00005D05">
            <w:pPr>
              <w:rPr>
                <w:sz w:val="24"/>
                <w:szCs w:val="24"/>
              </w:rPr>
            </w:pPr>
          </w:p>
        </w:tc>
      </w:tr>
      <w:tr w:rsidR="00DF3337" w:rsidRPr="00EF4F0A" w:rsidTr="00DF3337">
        <w:tc>
          <w:tcPr>
            <w:tcW w:w="535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1626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1679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</w:tr>
      <w:tr w:rsidR="00DF3337" w:rsidRPr="00EF4F0A" w:rsidTr="00DF3337">
        <w:tc>
          <w:tcPr>
            <w:tcW w:w="535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1626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1679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DF3337" w:rsidRDefault="00DF3337" w:rsidP="00005D05">
            <w:pPr>
              <w:rPr>
                <w:sz w:val="24"/>
                <w:szCs w:val="24"/>
              </w:rPr>
            </w:pPr>
          </w:p>
        </w:tc>
      </w:tr>
      <w:tr w:rsidR="00DF3337" w:rsidRPr="00EF4F0A" w:rsidTr="00DF3337">
        <w:tc>
          <w:tcPr>
            <w:tcW w:w="535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1626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1679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DF3337" w:rsidRDefault="00DF3337" w:rsidP="00005D05">
            <w:pPr>
              <w:rPr>
                <w:sz w:val="24"/>
                <w:szCs w:val="24"/>
              </w:rPr>
            </w:pPr>
          </w:p>
        </w:tc>
      </w:tr>
      <w:tr w:rsidR="00DF3337" w:rsidRPr="00EF4F0A" w:rsidTr="00DF3337">
        <w:tc>
          <w:tcPr>
            <w:tcW w:w="535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1626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1679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DF3337" w:rsidRDefault="00DF3337" w:rsidP="00005D05">
            <w:pPr>
              <w:rPr>
                <w:sz w:val="24"/>
                <w:szCs w:val="24"/>
              </w:rPr>
            </w:pPr>
          </w:p>
        </w:tc>
      </w:tr>
      <w:tr w:rsidR="00DF3337" w:rsidRPr="00EF4F0A" w:rsidTr="00DF3337">
        <w:tc>
          <w:tcPr>
            <w:tcW w:w="535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1626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DF3337" w:rsidRPr="00EF4F0A" w:rsidRDefault="00DF3337" w:rsidP="00DF3337">
            <w:pPr>
              <w:rPr>
                <w:sz w:val="24"/>
                <w:szCs w:val="24"/>
              </w:rPr>
            </w:pPr>
          </w:p>
        </w:tc>
        <w:tc>
          <w:tcPr>
            <w:tcW w:w="1679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</w:tr>
      <w:tr w:rsidR="00DF3337" w:rsidRPr="00EF4F0A" w:rsidTr="00DF3337">
        <w:tc>
          <w:tcPr>
            <w:tcW w:w="535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1626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DF3337" w:rsidRPr="00EF4F0A" w:rsidRDefault="00DF3337" w:rsidP="00DF3337">
            <w:pPr>
              <w:rPr>
                <w:sz w:val="24"/>
                <w:szCs w:val="24"/>
              </w:rPr>
            </w:pPr>
          </w:p>
        </w:tc>
        <w:tc>
          <w:tcPr>
            <w:tcW w:w="1679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DF3337" w:rsidRDefault="00DF3337" w:rsidP="00005D05">
            <w:pPr>
              <w:rPr>
                <w:sz w:val="24"/>
                <w:szCs w:val="24"/>
              </w:rPr>
            </w:pPr>
          </w:p>
        </w:tc>
      </w:tr>
      <w:tr w:rsidR="00DF3337" w:rsidRPr="00EF4F0A" w:rsidTr="00DF3337">
        <w:tc>
          <w:tcPr>
            <w:tcW w:w="535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1626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1679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DF3337" w:rsidRDefault="00DF3337" w:rsidP="00005D05">
            <w:pPr>
              <w:rPr>
                <w:sz w:val="24"/>
                <w:szCs w:val="24"/>
              </w:rPr>
            </w:pPr>
          </w:p>
        </w:tc>
      </w:tr>
      <w:tr w:rsidR="00DF3337" w:rsidRPr="00EF4F0A" w:rsidTr="00DF3337">
        <w:tc>
          <w:tcPr>
            <w:tcW w:w="535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1626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1679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DF3337" w:rsidRDefault="00DF3337" w:rsidP="00005D05">
            <w:pPr>
              <w:rPr>
                <w:sz w:val="24"/>
                <w:szCs w:val="24"/>
              </w:rPr>
            </w:pPr>
          </w:p>
        </w:tc>
      </w:tr>
      <w:tr w:rsidR="00DF3337" w:rsidRPr="00EF4F0A" w:rsidTr="00DF3337">
        <w:tc>
          <w:tcPr>
            <w:tcW w:w="535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1626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1679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DF3337" w:rsidRDefault="00DF3337" w:rsidP="00005D05">
            <w:pPr>
              <w:rPr>
                <w:sz w:val="24"/>
                <w:szCs w:val="24"/>
              </w:rPr>
            </w:pPr>
          </w:p>
        </w:tc>
      </w:tr>
      <w:tr w:rsidR="00DF3337" w:rsidRPr="00EF4F0A" w:rsidTr="00DF3337">
        <w:tc>
          <w:tcPr>
            <w:tcW w:w="535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1626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1679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</w:tr>
      <w:tr w:rsidR="00DF3337" w:rsidRPr="00EF4F0A" w:rsidTr="00DF3337">
        <w:tc>
          <w:tcPr>
            <w:tcW w:w="535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1626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1679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</w:tr>
      <w:tr w:rsidR="00DF3337" w:rsidRPr="00EF4F0A" w:rsidTr="00DF3337">
        <w:tc>
          <w:tcPr>
            <w:tcW w:w="535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1626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1679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</w:tr>
      <w:tr w:rsidR="00DF3337" w:rsidRPr="00EF4F0A" w:rsidTr="00DF3337">
        <w:tc>
          <w:tcPr>
            <w:tcW w:w="535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1626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1679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DF3337" w:rsidRPr="00EF4F0A" w:rsidRDefault="00DF3337" w:rsidP="00005D05">
            <w:pPr>
              <w:rPr>
                <w:sz w:val="24"/>
                <w:szCs w:val="24"/>
              </w:rPr>
            </w:pPr>
          </w:p>
        </w:tc>
      </w:tr>
    </w:tbl>
    <w:p w:rsidR="00892BFE" w:rsidRPr="00DF3337" w:rsidRDefault="00892BFE" w:rsidP="00DF3337"/>
    <w:sectPr w:rsidR="00892BFE" w:rsidRPr="00DF3337" w:rsidSect="003229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908" w:rsidRDefault="00186908" w:rsidP="00AE53DE">
      <w:r>
        <w:separator/>
      </w:r>
    </w:p>
  </w:endnote>
  <w:endnote w:type="continuationSeparator" w:id="0">
    <w:p w:rsidR="00186908" w:rsidRDefault="00186908" w:rsidP="00AE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908" w:rsidRDefault="00186908" w:rsidP="00AE53DE">
      <w:r>
        <w:separator/>
      </w:r>
    </w:p>
  </w:footnote>
  <w:footnote w:type="continuationSeparator" w:id="0">
    <w:p w:rsidR="00186908" w:rsidRDefault="00186908" w:rsidP="00AE5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80" w:type="dxa"/>
      <w:tblInd w:w="-12" w:type="dxa"/>
      <w:tblLook w:val="01E0" w:firstRow="1" w:lastRow="1" w:firstColumn="1" w:lastColumn="1" w:noHBand="0" w:noVBand="0"/>
    </w:tblPr>
    <w:tblGrid>
      <w:gridCol w:w="2530"/>
      <w:gridCol w:w="7850"/>
    </w:tblGrid>
    <w:tr w:rsidR="00E815AC" w:rsidRPr="006C1182" w:rsidTr="003D5D8F">
      <w:trPr>
        <w:trHeight w:val="1554"/>
      </w:trPr>
      <w:tc>
        <w:tcPr>
          <w:tcW w:w="2530" w:type="dxa"/>
        </w:tcPr>
        <w:p w:rsidR="00E815AC" w:rsidRPr="00A70019" w:rsidRDefault="00E815AC" w:rsidP="003D5D8F">
          <w:r>
            <w:rPr>
              <w:noProof/>
              <w:lang w:eastAsia="nl-N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27940</wp:posOffset>
                </wp:positionV>
                <wp:extent cx="895350" cy="895350"/>
                <wp:effectExtent l="0" t="0" r="0" b="0"/>
                <wp:wrapTight wrapText="bothSides">
                  <wp:wrapPolygon edited="0">
                    <wp:start x="0" y="0"/>
                    <wp:lineTo x="0" y="21140"/>
                    <wp:lineTo x="21140" y="21140"/>
                    <wp:lineTo x="21140" y="0"/>
                    <wp:lineTo x="0" y="0"/>
                  </wp:wrapPolygon>
                </wp:wrapTight>
                <wp:docPr id="3" name="Afbeelding 3" descr="C:\Users\Remco\Documents\Papa en Mama\KTL\Logo\badge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4" descr="C:\Users\Remco\Documents\Papa en Mama\KTL\Logo\badge-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815AC" w:rsidRDefault="00E815AC" w:rsidP="003D5D8F">
          <w:pPr>
            <w:rPr>
              <w:sz w:val="24"/>
              <w:szCs w:val="24"/>
            </w:rPr>
          </w:pPr>
        </w:p>
        <w:p w:rsidR="00E815AC" w:rsidRPr="00B36A40" w:rsidRDefault="00E815AC" w:rsidP="003D5D8F">
          <w:pPr>
            <w:jc w:val="center"/>
            <w:rPr>
              <w:rFonts w:cs="Arial"/>
            </w:rPr>
          </w:pPr>
        </w:p>
        <w:p w:rsidR="00E815AC" w:rsidRPr="00302930" w:rsidRDefault="00E815AC" w:rsidP="003D5D8F">
          <w:pPr>
            <w:jc w:val="center"/>
            <w:rPr>
              <w:rFonts w:ascii="Arial Narrow" w:hAnsi="Arial Narrow" w:cs="Arial"/>
            </w:rPr>
          </w:pPr>
          <w:r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4D2D734" wp14:editId="0796DCA8">
                    <wp:simplePos x="0" y="0"/>
                    <wp:positionH relativeFrom="column">
                      <wp:posOffset>-1164590</wp:posOffset>
                    </wp:positionH>
                    <wp:positionV relativeFrom="paragraph">
                      <wp:posOffset>438785</wp:posOffset>
                    </wp:positionV>
                    <wp:extent cx="6316345" cy="0"/>
                    <wp:effectExtent l="0" t="0" r="27305" b="19050"/>
                    <wp:wrapNone/>
                    <wp:docPr id="4" name="Rechte verbindingslijn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31634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Rechte verbindingslijn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1.7pt,34.55pt" to="405.6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" strokecolor="blue" strokeweight="1.5pt"/>
                </w:pict>
              </mc:Fallback>
            </mc:AlternateContent>
          </w:r>
        </w:p>
      </w:tc>
      <w:tc>
        <w:tcPr>
          <w:tcW w:w="7850" w:type="dxa"/>
        </w:tcPr>
        <w:p w:rsidR="00E815AC" w:rsidRPr="006C1182" w:rsidRDefault="00E815AC" w:rsidP="003D5D8F">
          <w:pPr>
            <w:jc w:val="center"/>
            <w:rPr>
              <w:rFonts w:ascii="Bell MT" w:hAnsi="Bell MT"/>
              <w:color w:val="000080"/>
              <w:sz w:val="24"/>
              <w:szCs w:val="24"/>
              <w:u w:val="single"/>
            </w:rPr>
          </w:pPr>
        </w:p>
        <w:p w:rsidR="00E815AC" w:rsidRPr="006C1182" w:rsidRDefault="00E815AC" w:rsidP="003D5D8F">
          <w:pPr>
            <w:tabs>
              <w:tab w:val="center" w:pos="3047"/>
            </w:tabs>
            <w:jc w:val="center"/>
            <w:rPr>
              <w:rFonts w:cs="Arial"/>
              <w:sz w:val="48"/>
              <w:szCs w:val="48"/>
              <w:u w:color="FF0000"/>
            </w:rPr>
          </w:pPr>
          <w:r w:rsidRPr="006C1182">
            <w:rPr>
              <w:rFonts w:cs="Arial"/>
              <w:color w:val="000080"/>
              <w:sz w:val="48"/>
              <w:szCs w:val="48"/>
              <w:u w:val="single" w:color="FF0000"/>
            </w:rPr>
            <w:t xml:space="preserve">Stichting Keep </w:t>
          </w:r>
          <w:proofErr w:type="spellStart"/>
          <w:r w:rsidRPr="006C1182">
            <w:rPr>
              <w:rFonts w:cs="Arial"/>
              <w:color w:val="000080"/>
              <w:sz w:val="48"/>
              <w:szCs w:val="48"/>
              <w:u w:val="single" w:color="FF0000"/>
            </w:rPr>
            <w:t>Them</w:t>
          </w:r>
          <w:proofErr w:type="spellEnd"/>
          <w:r w:rsidRPr="006C1182">
            <w:rPr>
              <w:rFonts w:cs="Arial"/>
              <w:color w:val="000080"/>
              <w:sz w:val="48"/>
              <w:szCs w:val="48"/>
              <w:u w:val="single" w:color="FF0000"/>
            </w:rPr>
            <w:t xml:space="preserve"> Landing</w:t>
          </w:r>
        </w:p>
        <w:p w:rsidR="00E815AC" w:rsidRPr="006001E0" w:rsidRDefault="00E815AC" w:rsidP="003D5D8F">
          <w:pPr>
            <w:jc w:val="center"/>
            <w:rPr>
              <w:rFonts w:ascii="Arial Narrow" w:hAnsi="Arial Narrow" w:cs="Arial"/>
              <w:color w:val="000080"/>
              <w:sz w:val="24"/>
              <w:szCs w:val="24"/>
            </w:rPr>
          </w:pPr>
        </w:p>
        <w:p w:rsidR="00E815AC" w:rsidRPr="006C1182" w:rsidRDefault="00E815AC" w:rsidP="00DF3337">
          <w:pPr>
            <w:jc w:val="center"/>
            <w:rPr>
              <w:rFonts w:cs="Arial"/>
              <w:color w:val="000080"/>
            </w:rPr>
          </w:pPr>
          <w:r>
            <w:rPr>
              <w:rFonts w:ascii="Arial Narrow" w:hAnsi="Arial Narrow" w:cs="Arial"/>
              <w:color w:val="3366FF"/>
              <w:sz w:val="20"/>
              <w:szCs w:val="20"/>
            </w:rPr>
            <w:t xml:space="preserve">Beschermheer </w:t>
          </w:r>
          <w:r>
            <w:rPr>
              <w:rStyle w:val="Nadruk"/>
              <w:rFonts w:cs="Arial"/>
              <w:i w:val="0"/>
              <w:iCs w:val="0"/>
              <w:color w:val="3366FF"/>
              <w:sz w:val="20"/>
              <w:szCs w:val="20"/>
            </w:rPr>
            <w:t xml:space="preserve">brigade-generaal der mariniers R.G </w:t>
          </w:r>
          <w:proofErr w:type="spellStart"/>
          <w:r>
            <w:rPr>
              <w:rStyle w:val="Nadruk"/>
              <w:rFonts w:cs="Arial"/>
              <w:i w:val="0"/>
              <w:iCs w:val="0"/>
              <w:color w:val="3366FF"/>
              <w:sz w:val="20"/>
              <w:szCs w:val="20"/>
            </w:rPr>
            <w:t>Oppelaar</w:t>
          </w:r>
          <w:proofErr w:type="spellEnd"/>
        </w:p>
      </w:tc>
    </w:tr>
  </w:tbl>
  <w:p w:rsidR="00E1275E" w:rsidRDefault="00E1275E" w:rsidP="00DF333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6560"/>
    <w:multiLevelType w:val="hybridMultilevel"/>
    <w:tmpl w:val="D1624D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DE"/>
    <w:rsid w:val="00001D06"/>
    <w:rsid w:val="00002584"/>
    <w:rsid w:val="00033081"/>
    <w:rsid w:val="0003579E"/>
    <w:rsid w:val="000440D6"/>
    <w:rsid w:val="00065418"/>
    <w:rsid w:val="0007654C"/>
    <w:rsid w:val="0007687F"/>
    <w:rsid w:val="000E13A4"/>
    <w:rsid w:val="00110327"/>
    <w:rsid w:val="00121386"/>
    <w:rsid w:val="00153901"/>
    <w:rsid w:val="0018337D"/>
    <w:rsid w:val="00186908"/>
    <w:rsid w:val="001A6775"/>
    <w:rsid w:val="001B1059"/>
    <w:rsid w:val="001E3B8A"/>
    <w:rsid w:val="00210B6F"/>
    <w:rsid w:val="00224CF5"/>
    <w:rsid w:val="00242923"/>
    <w:rsid w:val="002754CB"/>
    <w:rsid w:val="0027631F"/>
    <w:rsid w:val="00285AA8"/>
    <w:rsid w:val="00286167"/>
    <w:rsid w:val="00296A1A"/>
    <w:rsid w:val="00297B59"/>
    <w:rsid w:val="002A457B"/>
    <w:rsid w:val="002B5755"/>
    <w:rsid w:val="002C35AD"/>
    <w:rsid w:val="002F7D9F"/>
    <w:rsid w:val="00304F0F"/>
    <w:rsid w:val="0032290A"/>
    <w:rsid w:val="0034057E"/>
    <w:rsid w:val="00347A60"/>
    <w:rsid w:val="0037404B"/>
    <w:rsid w:val="00375778"/>
    <w:rsid w:val="003E5445"/>
    <w:rsid w:val="00422B36"/>
    <w:rsid w:val="00427CE2"/>
    <w:rsid w:val="0043782E"/>
    <w:rsid w:val="00455FA7"/>
    <w:rsid w:val="004855FF"/>
    <w:rsid w:val="00497033"/>
    <w:rsid w:val="004A4CA6"/>
    <w:rsid w:val="004B3E6F"/>
    <w:rsid w:val="004F49D6"/>
    <w:rsid w:val="005121C9"/>
    <w:rsid w:val="00527530"/>
    <w:rsid w:val="00533C2C"/>
    <w:rsid w:val="00573825"/>
    <w:rsid w:val="00597266"/>
    <w:rsid w:val="005A7230"/>
    <w:rsid w:val="005E43AE"/>
    <w:rsid w:val="005F0E80"/>
    <w:rsid w:val="005F6399"/>
    <w:rsid w:val="005F6BF3"/>
    <w:rsid w:val="0061279A"/>
    <w:rsid w:val="00630A4D"/>
    <w:rsid w:val="0065481F"/>
    <w:rsid w:val="00662A81"/>
    <w:rsid w:val="00672FAE"/>
    <w:rsid w:val="006A425E"/>
    <w:rsid w:val="006A6179"/>
    <w:rsid w:val="00704431"/>
    <w:rsid w:val="00707052"/>
    <w:rsid w:val="00707FF6"/>
    <w:rsid w:val="00731B49"/>
    <w:rsid w:val="00732334"/>
    <w:rsid w:val="00733786"/>
    <w:rsid w:val="007600C1"/>
    <w:rsid w:val="00764E6E"/>
    <w:rsid w:val="007848CA"/>
    <w:rsid w:val="007A1CB5"/>
    <w:rsid w:val="007A4FE5"/>
    <w:rsid w:val="007B0E46"/>
    <w:rsid w:val="007C1861"/>
    <w:rsid w:val="00802BB5"/>
    <w:rsid w:val="00806811"/>
    <w:rsid w:val="008353E5"/>
    <w:rsid w:val="00853001"/>
    <w:rsid w:val="008544E8"/>
    <w:rsid w:val="00865436"/>
    <w:rsid w:val="00884A5A"/>
    <w:rsid w:val="00892BFE"/>
    <w:rsid w:val="00895A84"/>
    <w:rsid w:val="00896CE3"/>
    <w:rsid w:val="008B6572"/>
    <w:rsid w:val="008C6E48"/>
    <w:rsid w:val="008E1F78"/>
    <w:rsid w:val="008F3434"/>
    <w:rsid w:val="00951E58"/>
    <w:rsid w:val="00961250"/>
    <w:rsid w:val="009674BD"/>
    <w:rsid w:val="00982318"/>
    <w:rsid w:val="009E5AED"/>
    <w:rsid w:val="009F4DD3"/>
    <w:rsid w:val="009F59D2"/>
    <w:rsid w:val="009F6855"/>
    <w:rsid w:val="00A4035E"/>
    <w:rsid w:val="00A563F2"/>
    <w:rsid w:val="00A84C15"/>
    <w:rsid w:val="00A85B01"/>
    <w:rsid w:val="00AA20B0"/>
    <w:rsid w:val="00AA446F"/>
    <w:rsid w:val="00AC2055"/>
    <w:rsid w:val="00AE53DE"/>
    <w:rsid w:val="00B05A22"/>
    <w:rsid w:val="00B16712"/>
    <w:rsid w:val="00B533A1"/>
    <w:rsid w:val="00B63E74"/>
    <w:rsid w:val="00B65176"/>
    <w:rsid w:val="00B845FC"/>
    <w:rsid w:val="00BB590B"/>
    <w:rsid w:val="00BC035B"/>
    <w:rsid w:val="00BC2558"/>
    <w:rsid w:val="00C05968"/>
    <w:rsid w:val="00C07B3C"/>
    <w:rsid w:val="00C47DDE"/>
    <w:rsid w:val="00C732E9"/>
    <w:rsid w:val="00C85532"/>
    <w:rsid w:val="00C92F09"/>
    <w:rsid w:val="00C93C38"/>
    <w:rsid w:val="00C97241"/>
    <w:rsid w:val="00CA5115"/>
    <w:rsid w:val="00CA664F"/>
    <w:rsid w:val="00CF2FB9"/>
    <w:rsid w:val="00D06A0B"/>
    <w:rsid w:val="00D1273F"/>
    <w:rsid w:val="00D5060D"/>
    <w:rsid w:val="00D55A26"/>
    <w:rsid w:val="00D56303"/>
    <w:rsid w:val="00D71935"/>
    <w:rsid w:val="00D85BFF"/>
    <w:rsid w:val="00D90ACA"/>
    <w:rsid w:val="00D94B81"/>
    <w:rsid w:val="00D95A98"/>
    <w:rsid w:val="00D95CDB"/>
    <w:rsid w:val="00DA203D"/>
    <w:rsid w:val="00DB7340"/>
    <w:rsid w:val="00DD4D1C"/>
    <w:rsid w:val="00DE0780"/>
    <w:rsid w:val="00DF3337"/>
    <w:rsid w:val="00E1051C"/>
    <w:rsid w:val="00E1275E"/>
    <w:rsid w:val="00E15412"/>
    <w:rsid w:val="00E17852"/>
    <w:rsid w:val="00E24C24"/>
    <w:rsid w:val="00E31C74"/>
    <w:rsid w:val="00E43C0F"/>
    <w:rsid w:val="00E4753D"/>
    <w:rsid w:val="00E815AC"/>
    <w:rsid w:val="00EB256B"/>
    <w:rsid w:val="00ED32FF"/>
    <w:rsid w:val="00EE532C"/>
    <w:rsid w:val="00EF1645"/>
    <w:rsid w:val="00EF48F5"/>
    <w:rsid w:val="00EF4F0A"/>
    <w:rsid w:val="00F11081"/>
    <w:rsid w:val="00F250AC"/>
    <w:rsid w:val="00F3333C"/>
    <w:rsid w:val="00F34568"/>
    <w:rsid w:val="00F348A3"/>
    <w:rsid w:val="00F469D5"/>
    <w:rsid w:val="00F85D8B"/>
    <w:rsid w:val="00F875FF"/>
    <w:rsid w:val="00F905DC"/>
    <w:rsid w:val="00F95EAD"/>
    <w:rsid w:val="00F96DFF"/>
    <w:rsid w:val="00F97278"/>
    <w:rsid w:val="00FA17FE"/>
    <w:rsid w:val="00FA5C58"/>
    <w:rsid w:val="00FF3790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229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E53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E53DE"/>
  </w:style>
  <w:style w:type="paragraph" w:styleId="Voettekst">
    <w:name w:val="footer"/>
    <w:basedOn w:val="Standaard"/>
    <w:link w:val="VoettekstChar"/>
    <w:uiPriority w:val="99"/>
    <w:unhideWhenUsed/>
    <w:rsid w:val="00AE53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E53DE"/>
  </w:style>
  <w:style w:type="table" w:styleId="Tabelraster">
    <w:name w:val="Table Grid"/>
    <w:basedOn w:val="Standaardtabel"/>
    <w:uiPriority w:val="59"/>
    <w:rsid w:val="00AE5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1275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275E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nhideWhenUsed/>
    <w:rsid w:val="00DE0780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CA5115"/>
    <w:pPr>
      <w:ind w:left="720"/>
      <w:contextualSpacing/>
    </w:pPr>
  </w:style>
  <w:style w:type="character" w:styleId="Nadruk">
    <w:name w:val="Emphasis"/>
    <w:qFormat/>
    <w:rsid w:val="00E815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229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E53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E53DE"/>
  </w:style>
  <w:style w:type="paragraph" w:styleId="Voettekst">
    <w:name w:val="footer"/>
    <w:basedOn w:val="Standaard"/>
    <w:link w:val="VoettekstChar"/>
    <w:uiPriority w:val="99"/>
    <w:unhideWhenUsed/>
    <w:rsid w:val="00AE53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E53DE"/>
  </w:style>
  <w:style w:type="table" w:styleId="Tabelraster">
    <w:name w:val="Table Grid"/>
    <w:basedOn w:val="Standaardtabel"/>
    <w:uiPriority w:val="59"/>
    <w:rsid w:val="00AE5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1275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275E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nhideWhenUsed/>
    <w:rsid w:val="00DE0780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CA5115"/>
    <w:pPr>
      <w:ind w:left="720"/>
      <w:contextualSpacing/>
    </w:pPr>
  </w:style>
  <w:style w:type="character" w:styleId="Nadruk">
    <w:name w:val="Emphasis"/>
    <w:qFormat/>
    <w:rsid w:val="00E815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r.jansen@woningbelang.nl</dc:creator>
  <cp:lastModifiedBy>pc</cp:lastModifiedBy>
  <cp:revision>2</cp:revision>
  <cp:lastPrinted>2015-08-16T13:39:00Z</cp:lastPrinted>
  <dcterms:created xsi:type="dcterms:W3CDTF">2016-06-12T14:12:00Z</dcterms:created>
  <dcterms:modified xsi:type="dcterms:W3CDTF">2016-06-12T14:12:00Z</dcterms:modified>
</cp:coreProperties>
</file>